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A4EDAA" w14:textId="4C30AFEC" w:rsidR="00675E7D" w:rsidRDefault="00675E7D" w:rsidP="00ED7F31">
      <w:pPr>
        <w:jc w:val="center"/>
        <w:rPr>
          <w:b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02D9BC7E" wp14:editId="22A1FFBA">
            <wp:extent cx="1090480" cy="84264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ntitled design (1)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2606" cy="975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F442A" w14:textId="619C4462" w:rsidR="00ED7F31" w:rsidRPr="00ED7F31" w:rsidRDefault="00ED7F31" w:rsidP="00ED7F31">
      <w:pPr>
        <w:jc w:val="center"/>
        <w:rPr>
          <w:b/>
        </w:rPr>
      </w:pPr>
      <w:r>
        <w:rPr>
          <w:b/>
        </w:rPr>
        <w:t>List of most needed items at the Shoreline Food Pantry</w:t>
      </w:r>
    </w:p>
    <w:p w14:paraId="5DF6E36F" w14:textId="77777777" w:rsidR="00ED7F31" w:rsidRDefault="00ED7F31" w:rsidP="00ED7F31"/>
    <w:p w14:paraId="638013E8" w14:textId="77777777" w:rsidR="00ED7F31" w:rsidRPr="00ED7F31" w:rsidRDefault="00ED7F31" w:rsidP="00ED7F31">
      <w:pPr>
        <w:pStyle w:val="ListParagraph"/>
        <w:numPr>
          <w:ilvl w:val="0"/>
          <w:numId w:val="1"/>
        </w:numPr>
        <w:rPr>
          <w:b/>
          <w:bCs/>
        </w:rPr>
      </w:pPr>
      <w:r w:rsidRPr="00ED7F31">
        <w:rPr>
          <w:b/>
          <w:bCs/>
        </w:rPr>
        <w:t>Canned soups and pasta meals.</w:t>
      </w:r>
    </w:p>
    <w:p w14:paraId="68593D11" w14:textId="2147A742" w:rsidR="00ED7F31" w:rsidRDefault="00ED7F31" w:rsidP="00ED7F31">
      <w:r w:rsidRPr="00C56A3E">
        <w:t xml:space="preserve">Soups or even canned ravioli or pasta meals that don't require anything other than a heat source to eat are excellent for those who have limited resources, including sometimes not a very well equipped kitchen. </w:t>
      </w:r>
    </w:p>
    <w:p w14:paraId="4288B408" w14:textId="77777777" w:rsidR="00ED7F31" w:rsidRPr="00ED7F31" w:rsidRDefault="00ED7F31" w:rsidP="00ED7F31">
      <w:pPr>
        <w:pStyle w:val="ListParagraph"/>
        <w:numPr>
          <w:ilvl w:val="0"/>
          <w:numId w:val="1"/>
        </w:numPr>
        <w:rPr>
          <w:b/>
          <w:bCs/>
        </w:rPr>
      </w:pPr>
      <w:r w:rsidRPr="00ED7F31">
        <w:rPr>
          <w:b/>
          <w:bCs/>
        </w:rPr>
        <w:t>Canned meat.</w:t>
      </w:r>
    </w:p>
    <w:p w14:paraId="787F2100" w14:textId="54E85123" w:rsidR="00ED7F31" w:rsidRDefault="00ED7F31" w:rsidP="00ED7F31">
      <w:r w:rsidRPr="00C56A3E">
        <w:t>Tuna, chicken, salmon, Spam or similar types of meat are excellent choices for donation.</w:t>
      </w:r>
    </w:p>
    <w:p w14:paraId="4021EAD8" w14:textId="77777777" w:rsidR="00ED7F31" w:rsidRPr="00ED7F31" w:rsidRDefault="00ED7F31" w:rsidP="00ED7F31">
      <w:pPr>
        <w:pStyle w:val="ListParagraph"/>
        <w:numPr>
          <w:ilvl w:val="0"/>
          <w:numId w:val="1"/>
        </w:numPr>
        <w:rPr>
          <w:b/>
          <w:bCs/>
        </w:rPr>
      </w:pPr>
      <w:r w:rsidRPr="00ED7F31">
        <w:rPr>
          <w:b/>
          <w:bCs/>
        </w:rPr>
        <w:t>Variety of canned fruits.</w:t>
      </w:r>
    </w:p>
    <w:p w14:paraId="2CE2273B" w14:textId="6F7D9476" w:rsidR="00ED7F31" w:rsidRPr="00C56A3E" w:rsidRDefault="00ED7F31" w:rsidP="00ED7F31">
      <w:r>
        <w:t>F</w:t>
      </w:r>
      <w:r w:rsidRPr="00C56A3E">
        <w:t>r</w:t>
      </w:r>
      <w:r>
        <w:t xml:space="preserve">uit cocktail and pineapple, </w:t>
      </w:r>
      <w:r w:rsidRPr="00C56A3E">
        <w:t>peaches, pears and even cherries or tropical</w:t>
      </w:r>
      <w:r>
        <w:t xml:space="preserve"> fruit blends.</w:t>
      </w:r>
    </w:p>
    <w:p w14:paraId="7B07DFDE" w14:textId="77777777" w:rsidR="00ED7F31" w:rsidRPr="00ED7F31" w:rsidRDefault="00ED7F31" w:rsidP="00ED7F31">
      <w:pPr>
        <w:pStyle w:val="ListParagraph"/>
        <w:numPr>
          <w:ilvl w:val="0"/>
          <w:numId w:val="1"/>
        </w:numPr>
        <w:rPr>
          <w:b/>
          <w:bCs/>
        </w:rPr>
      </w:pPr>
      <w:r w:rsidRPr="00ED7F31">
        <w:rPr>
          <w:b/>
          <w:bCs/>
        </w:rPr>
        <w:t>Fresh produce.</w:t>
      </w:r>
    </w:p>
    <w:p w14:paraId="200E08BD" w14:textId="3FB57086" w:rsidR="00ED7F31" w:rsidRDefault="00ED7F31" w:rsidP="00ED7F31">
      <w:r w:rsidRPr="00C56A3E">
        <w:t>Fresh fruits and vegetables, potatoes, onions, sweet potatoes and simi</w:t>
      </w:r>
      <w:r>
        <w:t>lar are always welcome.</w:t>
      </w:r>
    </w:p>
    <w:p w14:paraId="55720284" w14:textId="77777777" w:rsidR="00ED7F31" w:rsidRPr="00ED7F31" w:rsidRDefault="00ED7F31" w:rsidP="00ED7F31">
      <w:pPr>
        <w:pStyle w:val="ListParagraph"/>
        <w:numPr>
          <w:ilvl w:val="0"/>
          <w:numId w:val="1"/>
        </w:numPr>
        <w:rPr>
          <w:b/>
        </w:rPr>
      </w:pPr>
      <w:r w:rsidRPr="00ED7F31">
        <w:rPr>
          <w:b/>
        </w:rPr>
        <w:t>Granola Bars.</w:t>
      </w:r>
    </w:p>
    <w:p w14:paraId="0F05DF9E" w14:textId="2EAA8FAF" w:rsidR="00ED7F31" w:rsidRPr="00C56A3E" w:rsidRDefault="00ED7F31" w:rsidP="00ED7F31">
      <w:r>
        <w:t>We</w:t>
      </w:r>
      <w:r w:rsidRPr="00B3304C">
        <w:t xml:space="preserve"> are always in need of qu</w:t>
      </w:r>
      <w:r>
        <w:t>ick and easy items that students can eat on the go.</w:t>
      </w:r>
    </w:p>
    <w:p w14:paraId="6F60716F" w14:textId="77777777" w:rsidR="00ED7F31" w:rsidRPr="00ED7F31" w:rsidRDefault="00ED7F31" w:rsidP="00ED7F31">
      <w:pPr>
        <w:pStyle w:val="ListParagraph"/>
        <w:numPr>
          <w:ilvl w:val="0"/>
          <w:numId w:val="1"/>
        </w:numPr>
        <w:rPr>
          <w:b/>
          <w:bCs/>
        </w:rPr>
      </w:pPr>
      <w:r w:rsidRPr="00ED7F31">
        <w:rPr>
          <w:b/>
          <w:bCs/>
        </w:rPr>
        <w:t>Allergy friendly food options.</w:t>
      </w:r>
    </w:p>
    <w:p w14:paraId="4E283609" w14:textId="6056FF98" w:rsidR="00ED7F31" w:rsidRDefault="00ED7F31" w:rsidP="00ED7F31">
      <w:r w:rsidRPr="00C56A3E">
        <w:t>There are many people in need who have food allergies. Donating items that are gluten free, nut free, dairy free and overall allergy friendly is a</w:t>
      </w:r>
      <w:r>
        <w:t>lways beneficial.</w:t>
      </w:r>
    </w:p>
    <w:p w14:paraId="77ADC38B" w14:textId="77777777" w:rsidR="00ED7F31" w:rsidRPr="00ED7F31" w:rsidRDefault="00ED7F31" w:rsidP="00ED7F31">
      <w:pPr>
        <w:pStyle w:val="ListParagraph"/>
        <w:numPr>
          <w:ilvl w:val="0"/>
          <w:numId w:val="1"/>
        </w:numPr>
        <w:rPr>
          <w:b/>
          <w:bCs/>
        </w:rPr>
      </w:pPr>
      <w:r w:rsidRPr="00ED7F31">
        <w:rPr>
          <w:b/>
          <w:bCs/>
        </w:rPr>
        <w:t>Meal kits that don't require extra ingredients.</w:t>
      </w:r>
    </w:p>
    <w:p w14:paraId="38CA89B9" w14:textId="04984DF4" w:rsidR="00ED7F31" w:rsidRDefault="00ED7F31" w:rsidP="00ED7F31">
      <w:r w:rsidRPr="00C56A3E">
        <w:t xml:space="preserve">Kits that include canned meat, canned sauce and pasta all in one box are great choices. </w:t>
      </w:r>
    </w:p>
    <w:p w14:paraId="4D125C51" w14:textId="77777777" w:rsidR="00ED7F31" w:rsidRPr="00ED7F31" w:rsidRDefault="00ED7F31" w:rsidP="00ED7F31">
      <w:pPr>
        <w:pStyle w:val="ListParagraph"/>
        <w:numPr>
          <w:ilvl w:val="0"/>
          <w:numId w:val="1"/>
        </w:numPr>
        <w:rPr>
          <w:b/>
          <w:bCs/>
        </w:rPr>
      </w:pPr>
      <w:r w:rsidRPr="00ED7F31">
        <w:rPr>
          <w:b/>
          <w:bCs/>
        </w:rPr>
        <w:t>Feminine hygiene products.</w:t>
      </w:r>
    </w:p>
    <w:p w14:paraId="371B1FEF" w14:textId="634F32DD" w:rsidR="00675E7D" w:rsidRDefault="00ED7F31" w:rsidP="00675E7D">
      <w:r w:rsidRPr="00C56A3E">
        <w:t xml:space="preserve">Maxi pads, tampons, panty liners and even feminine wipes are all items that food pantries do hand </w:t>
      </w:r>
      <w:r>
        <w:t xml:space="preserve">out alongside the meals. </w:t>
      </w:r>
    </w:p>
    <w:p w14:paraId="454B4743" w14:textId="5974894D" w:rsidR="00675E7D" w:rsidRPr="00675E7D" w:rsidRDefault="00C123D9" w:rsidP="005E5F2B">
      <w:pPr>
        <w:jc w:val="center"/>
      </w:pPr>
      <w:hyperlink r:id="rId8" w:history="1">
        <w:r w:rsidR="005E5F2B" w:rsidRPr="008F3A3A">
          <w:rPr>
            <w:rStyle w:val="Hyperlink"/>
          </w:rPr>
          <w:t>https://www.uwkc.org/benefitshub/</w:t>
        </w:r>
      </w:hyperlink>
    </w:p>
    <w:p w14:paraId="1BF37F14" w14:textId="35A76D2F" w:rsidR="00675E7D" w:rsidRDefault="00675E7D" w:rsidP="00ED7F31">
      <w:pPr>
        <w:jc w:val="center"/>
        <w:rPr>
          <w:b/>
        </w:rPr>
      </w:pPr>
      <w:r>
        <w:rPr>
          <w:noProof/>
        </w:rPr>
        <w:drawing>
          <wp:inline distT="0" distB="0" distL="0" distR="0" wp14:anchorId="731466E8" wp14:editId="1E0DA2CF">
            <wp:extent cx="1149350" cy="888134"/>
            <wp:effectExtent l="0" t="0" r="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ntitled design (1)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6222" cy="1001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F440BB" w14:textId="77777777" w:rsidR="00ED7F31" w:rsidRPr="00ED7F31" w:rsidRDefault="00ED7F31" w:rsidP="00ED7F31">
      <w:pPr>
        <w:jc w:val="center"/>
        <w:rPr>
          <w:b/>
        </w:rPr>
      </w:pPr>
      <w:r>
        <w:rPr>
          <w:b/>
        </w:rPr>
        <w:t>List of most needed items at the Shoreline Food Pantry</w:t>
      </w:r>
    </w:p>
    <w:p w14:paraId="58644935" w14:textId="77777777" w:rsidR="00ED7F31" w:rsidRDefault="00ED7F31" w:rsidP="00ED7F31"/>
    <w:p w14:paraId="1A595916" w14:textId="77777777" w:rsidR="00ED7F31" w:rsidRPr="00ED7F31" w:rsidRDefault="00ED7F31" w:rsidP="00ED7F31">
      <w:pPr>
        <w:pStyle w:val="ListParagraph"/>
        <w:numPr>
          <w:ilvl w:val="0"/>
          <w:numId w:val="1"/>
        </w:numPr>
        <w:rPr>
          <w:b/>
          <w:bCs/>
        </w:rPr>
      </w:pPr>
      <w:r w:rsidRPr="00ED7F31">
        <w:rPr>
          <w:b/>
          <w:bCs/>
        </w:rPr>
        <w:t>Canned soups and pasta meals.</w:t>
      </w:r>
    </w:p>
    <w:p w14:paraId="70BB6ADE" w14:textId="77777777" w:rsidR="00ED7F31" w:rsidRDefault="00ED7F31" w:rsidP="00ED7F31">
      <w:r w:rsidRPr="00C56A3E">
        <w:t xml:space="preserve">Soups or even canned ravioli or pasta meals that don't require anything other than a heat source to eat are excellent for those who have limited resources, including sometimes not a very well equipped kitchen. </w:t>
      </w:r>
    </w:p>
    <w:p w14:paraId="60FFCA98" w14:textId="77777777" w:rsidR="00ED7F31" w:rsidRPr="00ED7F31" w:rsidRDefault="00ED7F31" w:rsidP="00ED7F31">
      <w:pPr>
        <w:pStyle w:val="ListParagraph"/>
        <w:numPr>
          <w:ilvl w:val="0"/>
          <w:numId w:val="1"/>
        </w:numPr>
        <w:rPr>
          <w:b/>
          <w:bCs/>
        </w:rPr>
      </w:pPr>
      <w:r w:rsidRPr="00ED7F31">
        <w:rPr>
          <w:b/>
          <w:bCs/>
        </w:rPr>
        <w:t>Canned meat.</w:t>
      </w:r>
    </w:p>
    <w:p w14:paraId="500C247A" w14:textId="77777777" w:rsidR="00ED7F31" w:rsidRDefault="00ED7F31" w:rsidP="00ED7F31">
      <w:r w:rsidRPr="00C56A3E">
        <w:t>Tuna, chicken, salmon, Spam or similar types of meat are excellent choices for donation.</w:t>
      </w:r>
    </w:p>
    <w:p w14:paraId="7CE02E70" w14:textId="77777777" w:rsidR="00ED7F31" w:rsidRPr="00ED7F31" w:rsidRDefault="00ED7F31" w:rsidP="00ED7F31">
      <w:pPr>
        <w:pStyle w:val="ListParagraph"/>
        <w:numPr>
          <w:ilvl w:val="0"/>
          <w:numId w:val="1"/>
        </w:numPr>
        <w:rPr>
          <w:b/>
          <w:bCs/>
        </w:rPr>
      </w:pPr>
      <w:r w:rsidRPr="00ED7F31">
        <w:rPr>
          <w:b/>
          <w:bCs/>
        </w:rPr>
        <w:t>Variety of canned fruits.</w:t>
      </w:r>
    </w:p>
    <w:p w14:paraId="3F6281E3" w14:textId="77777777" w:rsidR="00ED7F31" w:rsidRPr="00C56A3E" w:rsidRDefault="00ED7F31" w:rsidP="00ED7F31">
      <w:r>
        <w:t>F</w:t>
      </w:r>
      <w:r w:rsidRPr="00C56A3E">
        <w:t>r</w:t>
      </w:r>
      <w:r>
        <w:t xml:space="preserve">uit cocktail and pineapple, </w:t>
      </w:r>
      <w:r w:rsidRPr="00C56A3E">
        <w:t>peaches, pears and even cherries or tropical</w:t>
      </w:r>
      <w:r>
        <w:t xml:space="preserve"> fruit blends.</w:t>
      </w:r>
    </w:p>
    <w:p w14:paraId="411DBD67" w14:textId="77777777" w:rsidR="00ED7F31" w:rsidRPr="00ED7F31" w:rsidRDefault="00ED7F31" w:rsidP="00ED7F31">
      <w:pPr>
        <w:pStyle w:val="ListParagraph"/>
        <w:numPr>
          <w:ilvl w:val="0"/>
          <w:numId w:val="1"/>
        </w:numPr>
        <w:rPr>
          <w:b/>
          <w:bCs/>
        </w:rPr>
      </w:pPr>
      <w:r w:rsidRPr="00ED7F31">
        <w:rPr>
          <w:b/>
          <w:bCs/>
        </w:rPr>
        <w:t>Fresh produce.</w:t>
      </w:r>
    </w:p>
    <w:p w14:paraId="2CF7ED63" w14:textId="77777777" w:rsidR="00ED7F31" w:rsidRDefault="00ED7F31" w:rsidP="00ED7F31">
      <w:r w:rsidRPr="00C56A3E">
        <w:t>Fresh fruits and vegetables, potatoes, onions, sweet potatoes and simi</w:t>
      </w:r>
      <w:r>
        <w:t>lar are always welcome.</w:t>
      </w:r>
    </w:p>
    <w:p w14:paraId="3E5AC80E" w14:textId="77777777" w:rsidR="00ED7F31" w:rsidRPr="00ED7F31" w:rsidRDefault="00ED7F31" w:rsidP="00ED7F31">
      <w:pPr>
        <w:pStyle w:val="ListParagraph"/>
        <w:numPr>
          <w:ilvl w:val="0"/>
          <w:numId w:val="1"/>
        </w:numPr>
        <w:rPr>
          <w:b/>
        </w:rPr>
      </w:pPr>
      <w:r w:rsidRPr="00ED7F31">
        <w:rPr>
          <w:b/>
        </w:rPr>
        <w:t>Granola Bars.</w:t>
      </w:r>
    </w:p>
    <w:p w14:paraId="3BB999CD" w14:textId="77777777" w:rsidR="00ED7F31" w:rsidRPr="00C56A3E" w:rsidRDefault="00ED7F31" w:rsidP="00ED7F31">
      <w:r>
        <w:t>We</w:t>
      </w:r>
      <w:r w:rsidRPr="00B3304C">
        <w:t xml:space="preserve"> are always in need of qu</w:t>
      </w:r>
      <w:r>
        <w:t>ick and easy items that students can eat on the go.</w:t>
      </w:r>
    </w:p>
    <w:p w14:paraId="5A4E29B5" w14:textId="77777777" w:rsidR="00ED7F31" w:rsidRPr="00ED7F31" w:rsidRDefault="00ED7F31" w:rsidP="00ED7F31">
      <w:pPr>
        <w:pStyle w:val="ListParagraph"/>
        <w:numPr>
          <w:ilvl w:val="0"/>
          <w:numId w:val="1"/>
        </w:numPr>
        <w:rPr>
          <w:b/>
          <w:bCs/>
        </w:rPr>
      </w:pPr>
      <w:r w:rsidRPr="00ED7F31">
        <w:rPr>
          <w:b/>
          <w:bCs/>
        </w:rPr>
        <w:t>Allergy friendly food options.</w:t>
      </w:r>
    </w:p>
    <w:p w14:paraId="03A2F59A" w14:textId="77777777" w:rsidR="00ED7F31" w:rsidRDefault="00ED7F31" w:rsidP="00ED7F31">
      <w:r w:rsidRPr="00C56A3E">
        <w:t>There are many people in need who have food allergies. Donating items that are gluten free, nut free, dairy free and overall allergy friendly is a</w:t>
      </w:r>
      <w:r>
        <w:t>lways beneficial.</w:t>
      </w:r>
    </w:p>
    <w:p w14:paraId="1DB4B731" w14:textId="77777777" w:rsidR="00ED7F31" w:rsidRPr="00ED7F31" w:rsidRDefault="00ED7F31" w:rsidP="00ED7F31">
      <w:pPr>
        <w:pStyle w:val="ListParagraph"/>
        <w:numPr>
          <w:ilvl w:val="0"/>
          <w:numId w:val="1"/>
        </w:numPr>
        <w:rPr>
          <w:b/>
          <w:bCs/>
        </w:rPr>
      </w:pPr>
      <w:r w:rsidRPr="00ED7F31">
        <w:rPr>
          <w:b/>
          <w:bCs/>
        </w:rPr>
        <w:t>Meal kits that don't require extra ingredients.</w:t>
      </w:r>
    </w:p>
    <w:p w14:paraId="38E486A7" w14:textId="77777777" w:rsidR="00ED7F31" w:rsidRDefault="00ED7F31" w:rsidP="00ED7F31">
      <w:r w:rsidRPr="00C56A3E">
        <w:t xml:space="preserve">Kits that include canned meat, canned sauce and pasta all in one box are great choices. </w:t>
      </w:r>
    </w:p>
    <w:p w14:paraId="320E82D2" w14:textId="77777777" w:rsidR="00ED7F31" w:rsidRPr="00ED7F31" w:rsidRDefault="00ED7F31" w:rsidP="00ED7F31">
      <w:pPr>
        <w:pStyle w:val="ListParagraph"/>
        <w:numPr>
          <w:ilvl w:val="0"/>
          <w:numId w:val="1"/>
        </w:numPr>
        <w:rPr>
          <w:b/>
          <w:bCs/>
        </w:rPr>
      </w:pPr>
      <w:r w:rsidRPr="00ED7F31">
        <w:rPr>
          <w:b/>
          <w:bCs/>
        </w:rPr>
        <w:t>Feminine hygiene products.</w:t>
      </w:r>
    </w:p>
    <w:p w14:paraId="705F4437" w14:textId="11C8DC75" w:rsidR="00675E7D" w:rsidRDefault="00ED7F31">
      <w:r w:rsidRPr="00C56A3E">
        <w:t xml:space="preserve">Maxi pads, tampons, panty liners and even feminine wipes are all items that food pantries do hand </w:t>
      </w:r>
      <w:r>
        <w:t xml:space="preserve">out alongside the meals. </w:t>
      </w:r>
    </w:p>
    <w:p w14:paraId="57B7525A" w14:textId="7EE605AC" w:rsidR="00675E7D" w:rsidRDefault="00C123D9" w:rsidP="005E5F2B">
      <w:pPr>
        <w:jc w:val="center"/>
      </w:pPr>
      <w:hyperlink r:id="rId10" w:history="1">
        <w:r w:rsidR="005E5F2B" w:rsidRPr="008F3A3A">
          <w:rPr>
            <w:rStyle w:val="Hyperlink"/>
          </w:rPr>
          <w:t>https://www.uwkc.org/benefitshub/</w:t>
        </w:r>
      </w:hyperlink>
    </w:p>
    <w:sectPr w:rsidR="00675E7D" w:rsidSect="00675E7D">
      <w:headerReference w:type="default" r:id="rId11"/>
      <w:pgSz w:w="15840" w:h="12240" w:orient="landscape"/>
      <w:pgMar w:top="360" w:right="720" w:bottom="36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A7334D" w14:textId="77777777" w:rsidR="00C123D9" w:rsidRDefault="00C123D9" w:rsidP="00ED7F31">
      <w:r>
        <w:separator/>
      </w:r>
    </w:p>
  </w:endnote>
  <w:endnote w:type="continuationSeparator" w:id="0">
    <w:p w14:paraId="3F7C3322" w14:textId="77777777" w:rsidR="00C123D9" w:rsidRDefault="00C123D9" w:rsidP="00ED7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0AE3E2" w14:textId="77777777" w:rsidR="00C123D9" w:rsidRDefault="00C123D9" w:rsidP="00ED7F31">
      <w:r>
        <w:separator/>
      </w:r>
    </w:p>
  </w:footnote>
  <w:footnote w:type="continuationSeparator" w:id="0">
    <w:p w14:paraId="2AF13A9A" w14:textId="77777777" w:rsidR="00C123D9" w:rsidRDefault="00C123D9" w:rsidP="00ED7F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344305" w14:textId="66B9FCAD" w:rsidR="00ED7F31" w:rsidRDefault="00ED7F31">
    <w:pPr>
      <w:pStyle w:val="Header"/>
    </w:pPr>
    <w:r>
      <w:tab/>
    </w:r>
    <w:r>
      <w:tab/>
    </w:r>
    <w:r>
      <w:tab/>
      <w:t xml:space="preserve"> </w:t>
    </w:r>
  </w:p>
  <w:p w14:paraId="642339C4" w14:textId="77777777" w:rsidR="00ED7F31" w:rsidRDefault="00ED7F3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F24A20"/>
    <w:multiLevelType w:val="hybridMultilevel"/>
    <w:tmpl w:val="F5CAE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7F31"/>
    <w:rsid w:val="00060985"/>
    <w:rsid w:val="002A1E6F"/>
    <w:rsid w:val="002E6A6B"/>
    <w:rsid w:val="00337932"/>
    <w:rsid w:val="005E5F2B"/>
    <w:rsid w:val="00675E7D"/>
    <w:rsid w:val="008557B3"/>
    <w:rsid w:val="00B06411"/>
    <w:rsid w:val="00BC2BBB"/>
    <w:rsid w:val="00C123D9"/>
    <w:rsid w:val="00D0120A"/>
    <w:rsid w:val="00E12DD4"/>
    <w:rsid w:val="00E9535D"/>
    <w:rsid w:val="00ED7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89E983"/>
  <w15:chartTrackingRefBased/>
  <w15:docId w15:val="{1665F7EB-AAD2-374F-A0A4-C8DF5E031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7F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7F3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7F31"/>
  </w:style>
  <w:style w:type="paragraph" w:styleId="Footer">
    <w:name w:val="footer"/>
    <w:basedOn w:val="Normal"/>
    <w:link w:val="FooterChar"/>
    <w:uiPriority w:val="99"/>
    <w:unhideWhenUsed/>
    <w:rsid w:val="00ED7F3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7F31"/>
  </w:style>
  <w:style w:type="paragraph" w:styleId="ListParagraph">
    <w:name w:val="List Paragraph"/>
    <w:basedOn w:val="Normal"/>
    <w:uiPriority w:val="34"/>
    <w:qFormat/>
    <w:rsid w:val="00ED7F3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E5F2B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641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641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wkc.org/benefitshub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www.uwkc.org/benefitshub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Collin Ellis</dc:creator>
  <cp:keywords/>
  <dc:description/>
  <cp:lastModifiedBy>Rachel Evans</cp:lastModifiedBy>
  <cp:revision>2</cp:revision>
  <dcterms:created xsi:type="dcterms:W3CDTF">2019-06-05T22:07:00Z</dcterms:created>
  <dcterms:modified xsi:type="dcterms:W3CDTF">2019-06-05T22:07:00Z</dcterms:modified>
</cp:coreProperties>
</file>